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D2" w:rsidRPr="006E30D2" w:rsidRDefault="006E30D2" w:rsidP="006E30D2">
      <w:r w:rsidRPr="006E30D2">
        <w:t>Uznesenia</w:t>
      </w:r>
      <w:bookmarkStart w:id="0" w:name="_GoBack"/>
      <w:bookmarkEnd w:id="0"/>
    </w:p>
    <w:p w:rsidR="006E30D2" w:rsidRPr="006E30D2" w:rsidRDefault="006E30D2" w:rsidP="006E30D2">
      <w:r w:rsidRPr="006E30D2">
        <w:t>Mestského zastupiteľstva v Spišskej Belej</w:t>
      </w:r>
    </w:p>
    <w:p w:rsidR="006E30D2" w:rsidRPr="006E30D2" w:rsidRDefault="006E30D2" w:rsidP="006E30D2">
      <w:r w:rsidRPr="006E30D2">
        <w:t>zo dňa  13. marca  2008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 31 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schvaľuje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a) pridelenie a predaj 6 stavebných pozemkov v lokalite IBV Športová ulica v </w:t>
      </w:r>
      <w:proofErr w:type="spellStart"/>
      <w:r w:rsidRPr="006E30D2">
        <w:t>k.ú</w:t>
      </w:r>
      <w:proofErr w:type="spellEnd"/>
      <w:r w:rsidRPr="006E30D2">
        <w:t>. Spišská Belá  pre nasledovných  záujemcov (kupujúcich stavebníkov):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1.       Ing. Ján </w:t>
      </w:r>
      <w:proofErr w:type="spellStart"/>
      <w:r w:rsidRPr="006E30D2">
        <w:t>Slodičák</w:t>
      </w:r>
      <w:proofErr w:type="spellEnd"/>
      <w:r w:rsidRPr="006E30D2">
        <w:t xml:space="preserve">, Spišská Belá, Mierová 8 , </w:t>
      </w:r>
      <w:proofErr w:type="spellStart"/>
      <w:r w:rsidRPr="006E30D2">
        <w:t>parc</w:t>
      </w:r>
      <w:proofErr w:type="spellEnd"/>
      <w:r w:rsidRPr="006E30D2">
        <w:t>. č. 1814/22</w:t>
      </w:r>
    </w:p>
    <w:p w:rsidR="006E30D2" w:rsidRPr="006E30D2" w:rsidRDefault="006E30D2" w:rsidP="006E30D2">
      <w:r w:rsidRPr="006E30D2">
        <w:t xml:space="preserve">2.       Vladimír </w:t>
      </w:r>
      <w:proofErr w:type="spellStart"/>
      <w:r w:rsidRPr="006E30D2">
        <w:t>Bachleda</w:t>
      </w:r>
      <w:proofErr w:type="spellEnd"/>
      <w:r w:rsidRPr="006E30D2">
        <w:t xml:space="preserve">, Spišská Belá, Kúpeľná 64, </w:t>
      </w:r>
      <w:proofErr w:type="spellStart"/>
      <w:r w:rsidRPr="006E30D2">
        <w:t>parc</w:t>
      </w:r>
      <w:proofErr w:type="spellEnd"/>
      <w:r w:rsidRPr="006E30D2">
        <w:t>. č. 1814/23</w:t>
      </w:r>
    </w:p>
    <w:p w:rsidR="006E30D2" w:rsidRPr="006E30D2" w:rsidRDefault="006E30D2" w:rsidP="006E30D2">
      <w:r w:rsidRPr="006E30D2">
        <w:t xml:space="preserve">3.       Miroslav </w:t>
      </w:r>
      <w:proofErr w:type="spellStart"/>
      <w:r w:rsidRPr="006E30D2">
        <w:t>Šelep</w:t>
      </w:r>
      <w:proofErr w:type="spellEnd"/>
      <w:r w:rsidRPr="006E30D2">
        <w:t xml:space="preserve">, Spišská Belá, Družstevná 4, </w:t>
      </w:r>
      <w:proofErr w:type="spellStart"/>
      <w:r w:rsidRPr="006E30D2">
        <w:t>parc</w:t>
      </w:r>
      <w:proofErr w:type="spellEnd"/>
      <w:r w:rsidRPr="006E30D2">
        <w:t>. č. 1814/20</w:t>
      </w:r>
    </w:p>
    <w:p w:rsidR="006E30D2" w:rsidRPr="006E30D2" w:rsidRDefault="006E30D2" w:rsidP="006E30D2">
      <w:r w:rsidRPr="006E30D2">
        <w:t xml:space="preserve">4.       Michal </w:t>
      </w:r>
      <w:proofErr w:type="spellStart"/>
      <w:r w:rsidRPr="006E30D2">
        <w:t>Brincko</w:t>
      </w:r>
      <w:proofErr w:type="spellEnd"/>
      <w:r w:rsidRPr="006E30D2">
        <w:t xml:space="preserve">, Spišská Belá, Družstevná 49, </w:t>
      </w:r>
      <w:proofErr w:type="spellStart"/>
      <w:r w:rsidRPr="006E30D2">
        <w:t>parc</w:t>
      </w:r>
      <w:proofErr w:type="spellEnd"/>
      <w:r w:rsidRPr="006E30D2">
        <w:t>. č. 1814/19</w:t>
      </w:r>
    </w:p>
    <w:p w:rsidR="006E30D2" w:rsidRPr="006E30D2" w:rsidRDefault="006E30D2" w:rsidP="006E30D2">
      <w:r w:rsidRPr="006E30D2">
        <w:t xml:space="preserve">5.       Ján </w:t>
      </w:r>
      <w:proofErr w:type="spellStart"/>
      <w:r w:rsidRPr="006E30D2">
        <w:t>Mešár</w:t>
      </w:r>
      <w:proofErr w:type="spellEnd"/>
      <w:r w:rsidRPr="006E30D2">
        <w:t xml:space="preserve">, Spišská Belá, Družstevná 69, </w:t>
      </w:r>
      <w:proofErr w:type="spellStart"/>
      <w:r w:rsidRPr="006E30D2">
        <w:t>parc</w:t>
      </w:r>
      <w:proofErr w:type="spellEnd"/>
      <w:r w:rsidRPr="006E30D2">
        <w:t>. č. 1814/21</w:t>
      </w:r>
    </w:p>
    <w:p w:rsidR="006E30D2" w:rsidRPr="006E30D2" w:rsidRDefault="006E30D2" w:rsidP="006E30D2">
      <w:r w:rsidRPr="006E30D2">
        <w:t xml:space="preserve">6.       František </w:t>
      </w:r>
      <w:proofErr w:type="spellStart"/>
      <w:r w:rsidRPr="006E30D2">
        <w:t>Vilga</w:t>
      </w:r>
      <w:proofErr w:type="spellEnd"/>
      <w:r w:rsidRPr="006E30D2">
        <w:t xml:space="preserve">, Spišská Belá, Hviezdoslavova 11, </w:t>
      </w:r>
      <w:proofErr w:type="spellStart"/>
      <w:r w:rsidRPr="006E30D2">
        <w:t>parc</w:t>
      </w:r>
      <w:proofErr w:type="spellEnd"/>
      <w:r w:rsidRPr="006E30D2">
        <w:t>. č. 1814/18</w:t>
      </w:r>
    </w:p>
    <w:p w:rsidR="006E30D2" w:rsidRPr="006E30D2" w:rsidRDefault="006E30D2" w:rsidP="006E30D2">
      <w:r w:rsidRPr="006E30D2">
        <w:t> (presné výmery pozemkov budú určené GP)</w:t>
      </w:r>
    </w:p>
    <w:p w:rsidR="006E30D2" w:rsidRPr="006E30D2" w:rsidRDefault="006E30D2" w:rsidP="006E30D2">
      <w:r w:rsidRPr="006E30D2">
        <w:t xml:space="preserve">- náhradník  ?  1. Martin </w:t>
      </w:r>
      <w:proofErr w:type="spellStart"/>
      <w:r w:rsidRPr="006E30D2">
        <w:t>Vnenčák</w:t>
      </w:r>
      <w:proofErr w:type="spellEnd"/>
      <w:r w:rsidRPr="006E30D2">
        <w:t>, Spišská Belá,  Mierová 6</w:t>
      </w:r>
    </w:p>
    <w:p w:rsidR="006E30D2" w:rsidRPr="006E30D2" w:rsidRDefault="006E30D2" w:rsidP="006E30D2">
      <w:r w:rsidRPr="006E30D2">
        <w:t xml:space="preserve">                       --  2. Miloš </w:t>
      </w:r>
      <w:proofErr w:type="spellStart"/>
      <w:r w:rsidRPr="006E30D2">
        <w:t>Šmindák</w:t>
      </w:r>
      <w:proofErr w:type="spellEnd"/>
      <w:r w:rsidRPr="006E30D2">
        <w:t>, Spišská Belá, 1. mája 9</w:t>
      </w:r>
    </w:p>
    <w:p w:rsidR="006E30D2" w:rsidRPr="006E30D2" w:rsidRDefault="006E30D2" w:rsidP="006E30D2">
      <w:r w:rsidRPr="006E30D2">
        <w:t xml:space="preserve">                       --  3. Milan </w:t>
      </w:r>
      <w:proofErr w:type="spellStart"/>
      <w:r w:rsidRPr="006E30D2">
        <w:t>Cehula</w:t>
      </w:r>
      <w:proofErr w:type="spellEnd"/>
      <w:r w:rsidRPr="006E30D2">
        <w:t>, Kežmarok, Michalská 21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b) kúpnu cenu pre predaj pozemkov vo vlastníctve mesta Spišská Belá na výstavbu rodinných domov v uvedenej IBV Športová ulica vo výške 400,? SKK/m2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c) jednorazovú sumu 350.000,? SKK na úhradu nákladov na výstavbu inžinierskych sietí a miestnej komunikácie v IBV Športová ulica v Spišskej Belej, ktorú je povinný uhradiť každý budúci stavebník za každý stavebný pozemok.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lastRenderedPageBreak/>
        <w:t> </w:t>
      </w:r>
    </w:p>
    <w:p w:rsidR="006E30D2" w:rsidRPr="006E30D2" w:rsidRDefault="006E30D2" w:rsidP="006E30D2">
      <w:r w:rsidRPr="006E30D2">
        <w:t>uznesenie  č.   32 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schvaľuje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odkúpenie objektu (prevádzková budova) v Spišskej Belej na ulici Partizánskej  </w:t>
      </w:r>
      <w:proofErr w:type="spellStart"/>
      <w:r w:rsidRPr="006E30D2">
        <w:t>súp</w:t>
      </w:r>
      <w:proofErr w:type="spellEnd"/>
      <w:r w:rsidRPr="006E30D2">
        <w:t xml:space="preserve">. č. 65 ?bývalej sódovkárne? s pozemkom parcelné č. KN ?C? 834, druh pozemku zastavaná plocha a nádvorie o výmere 1298 m2, </w:t>
      </w:r>
      <w:proofErr w:type="spellStart"/>
      <w:r w:rsidRPr="006E30D2">
        <w:t>k.ú</w:t>
      </w:r>
      <w:proofErr w:type="spellEnd"/>
      <w:r w:rsidRPr="006E30D2">
        <w:t xml:space="preserve">. Spišská Belá , zapísané na LV č. 268 od spoločnosti Slovenská investičná </w:t>
      </w:r>
      <w:proofErr w:type="spellStart"/>
      <w:r w:rsidRPr="006E30D2">
        <w:t>s.r.o</w:t>
      </w:r>
      <w:proofErr w:type="spellEnd"/>
      <w:r w:rsidRPr="006E30D2">
        <w:t>., Hlavná 68, Prešov (PILSBERG Poprad)  za kúpnu cenu 1,5 mil. SKK pre účely zriadenia nájomných bytov nižšieho štandardu.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33  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berie na vedomie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informáciu o rokovaniach primátora mesta s investormi ohľadne nimi predložených investičných zámerov v lokalite Zóna cestovného ruchu </w:t>
      </w:r>
      <w:proofErr w:type="spellStart"/>
      <w:r w:rsidRPr="006E30D2">
        <w:t>Šarpanec</w:t>
      </w:r>
      <w:proofErr w:type="spellEnd"/>
      <w:r w:rsidRPr="006E30D2">
        <w:t>. 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 34 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schvaľuje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lastRenderedPageBreak/>
        <w:t>vyhlásenie verejnej ponuky na prenájom starého kameňolomu v Tatranskej Kotline na zriadenie a prevádzkovanie adrenalínového (</w:t>
      </w:r>
      <w:proofErr w:type="spellStart"/>
      <w:r w:rsidRPr="006E30D2">
        <w:t>feratového</w:t>
      </w:r>
      <w:proofErr w:type="spellEnd"/>
      <w:r w:rsidRPr="006E30D2">
        <w:t>) centra (ponuka tvorí prílohu tohto uznesenia)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35/2008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a) berie na vedomie</w:t>
      </w:r>
    </w:p>
    <w:p w:rsidR="006E30D2" w:rsidRPr="006E30D2" w:rsidRDefault="006E30D2" w:rsidP="006E30D2">
      <w:r w:rsidRPr="006E30D2">
        <w:t xml:space="preserve">výsledky 2. ponukového konania na predaj hotela </w:t>
      </w:r>
      <w:proofErr w:type="spellStart"/>
      <w:r w:rsidRPr="006E30D2">
        <w:t>Belan</w:t>
      </w:r>
      <w:proofErr w:type="spellEnd"/>
      <w:r w:rsidRPr="006E30D2">
        <w:t xml:space="preserve"> v areáli Belanské kúpele v Spišskej Belej (záujem prejavili spoločnosť AMAZONIA </w:t>
      </w:r>
      <w:proofErr w:type="spellStart"/>
      <w:r w:rsidRPr="006E30D2">
        <w:t>s.r.o</w:t>
      </w:r>
      <w:proofErr w:type="spellEnd"/>
      <w:r w:rsidRPr="006E30D2">
        <w:t xml:space="preserve">. Banská Bystrica, 2. spoločnosť </w:t>
      </w:r>
      <w:proofErr w:type="spellStart"/>
      <w:r w:rsidRPr="006E30D2">
        <w:t>Drutex</w:t>
      </w:r>
      <w:proofErr w:type="spellEnd"/>
      <w:r w:rsidRPr="006E30D2">
        <w:t xml:space="preserve"> PLAST Vrbov a 3. Ján </w:t>
      </w:r>
      <w:proofErr w:type="spellStart"/>
      <w:r w:rsidRPr="006E30D2">
        <w:t>Hudaček</w:t>
      </w:r>
      <w:proofErr w:type="spellEnd"/>
      <w:r w:rsidRPr="006E30D2">
        <w:t xml:space="preserve"> zo Spišskej Belej) a konštatuje, že ani jedna z troch predložených ponúk nespĺňa jednu z určených podmienok predaja ? minimálny kúpna cena .</w:t>
      </w:r>
    </w:p>
    <w:p w:rsidR="006E30D2" w:rsidRPr="006E30D2" w:rsidRDefault="006E30D2" w:rsidP="006E30D2">
      <w:r w:rsidRPr="006E30D2">
        <w:t>b) schvaľuje</w:t>
      </w:r>
    </w:p>
    <w:p w:rsidR="006E30D2" w:rsidRPr="006E30D2" w:rsidRDefault="006E30D2" w:rsidP="006E30D2">
      <w:r w:rsidRPr="006E30D2">
        <w:t xml:space="preserve"> opätovné ponukové konanie na predaj hotela </w:t>
      </w:r>
      <w:proofErr w:type="spellStart"/>
      <w:r w:rsidRPr="006E30D2">
        <w:t>Belan</w:t>
      </w:r>
      <w:proofErr w:type="spellEnd"/>
      <w:r w:rsidRPr="006E30D2">
        <w:t xml:space="preserve"> v areáli Belanské kúpele ? stavba  </w:t>
      </w:r>
      <w:proofErr w:type="spellStart"/>
      <w:r w:rsidRPr="006E30D2">
        <w:t>súp</w:t>
      </w:r>
      <w:proofErr w:type="spellEnd"/>
      <w:r w:rsidRPr="006E30D2">
        <w:t>. č. 592 a pozemok cca 3200 m 2 (zastavaná plocha 700 m2 a priľahlý pozemok 2500 m2) za kúpnu cenu  podľa znaleckého posudku a VZN mesta č. 6/2003 zníženú o 30% (verejná ponuka tvorí prílohu tohto uznesenia).  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 36/2008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schvaľuje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a) návrh zastavovacej štúdie pre výstavbu rodinných domov v Spišskej Belej za Novou ulicou -1. etapa (návrh štúdie tvorí prílohu tohto uznesenia)</w:t>
      </w:r>
    </w:p>
    <w:p w:rsidR="006E30D2" w:rsidRPr="006E30D2" w:rsidRDefault="006E30D2" w:rsidP="006E30D2">
      <w:r w:rsidRPr="006E30D2">
        <w:t xml:space="preserve">b)  kúpu pozemkov pre účely zriadenia stavebných pozemkov v lokalite za Novou ulicou </w:t>
      </w:r>
      <w:proofErr w:type="spellStart"/>
      <w:r w:rsidRPr="006E30D2">
        <w:t>k.ú</w:t>
      </w:r>
      <w:proofErr w:type="spellEnd"/>
      <w:r w:rsidRPr="006E30D2">
        <w:t>. Spišská Belá za maximálnu kúpnu cenu 400,?SKK/m2 od vlastníkov pozemkov (podľa zoznamu v prílohe)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lastRenderedPageBreak/>
        <w:t> </w:t>
      </w:r>
    </w:p>
    <w:p w:rsidR="006E30D2" w:rsidRPr="006E30D2" w:rsidRDefault="006E30D2" w:rsidP="006E30D2">
      <w:r w:rsidRPr="006E30D2">
        <w:t xml:space="preserve">V Spišskej Belej  14. marca 2008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 37 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schvaľuje</w:t>
      </w:r>
    </w:p>
    <w:p w:rsidR="006E30D2" w:rsidRPr="006E30D2" w:rsidRDefault="006E30D2" w:rsidP="006E30D2">
      <w:r w:rsidRPr="006E30D2">
        <w:t>prenájom nebytových priestorov v Spišskej Belej na ulici Hviezdoslavovej č. 8 (bývalá predajňa DOMINO)  nájomcovi Márii Bednárovej, bytom Tatranská 17, Spišská Belá  za týchto podmienok:</w:t>
      </w:r>
    </w:p>
    <w:p w:rsidR="006E30D2" w:rsidRPr="006E30D2" w:rsidRDefault="006E30D2" w:rsidP="006E30D2">
      <w:r w:rsidRPr="006E30D2">
        <w:t>a) výška nájomného: určená VZN č. 6/2003 </w:t>
      </w:r>
    </w:p>
    <w:p w:rsidR="006E30D2" w:rsidRPr="006E30D2" w:rsidRDefault="006E30D2" w:rsidP="006E30D2">
      <w:r w:rsidRPr="006E30D2">
        <w:t>b) doba nájmu: neurčitá</w:t>
      </w:r>
    </w:p>
    <w:p w:rsidR="006E30D2" w:rsidRPr="006E30D2" w:rsidRDefault="006E30D2" w:rsidP="006E30D2">
      <w:r w:rsidRPr="006E30D2">
        <w:t>c) účel nájmu: predajňa potravín a mäsových výrobkov (večierka)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 38 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schvaľuje</w:t>
      </w:r>
    </w:p>
    <w:p w:rsidR="006E30D2" w:rsidRPr="006E30D2" w:rsidRDefault="006E30D2" w:rsidP="006E30D2">
      <w:r w:rsidRPr="006E30D2">
        <w:t>1./  prenájom nebytových priestorov v Spišskej Belej na ulici Hviezdoslavovej č. 8 (bývalá predajňa Potraviny ? večierka, nájomcovi Františkovi Ježíkovi, bytom Zimná 68, Spišská Belá  za týchto podmienok:</w:t>
      </w:r>
    </w:p>
    <w:p w:rsidR="006E30D2" w:rsidRPr="006E30D2" w:rsidRDefault="006E30D2" w:rsidP="006E30D2">
      <w:r w:rsidRPr="006E30D2">
        <w:t>a) výška nájomného: určená VZN č. 6/2003 </w:t>
      </w:r>
    </w:p>
    <w:p w:rsidR="006E30D2" w:rsidRPr="006E30D2" w:rsidRDefault="006E30D2" w:rsidP="006E30D2">
      <w:r w:rsidRPr="006E30D2">
        <w:t>b) doba nájmu: neurčitá</w:t>
      </w:r>
    </w:p>
    <w:p w:rsidR="006E30D2" w:rsidRPr="006E30D2" w:rsidRDefault="006E30D2" w:rsidP="006E30D2">
      <w:r w:rsidRPr="006E30D2">
        <w:t>c) účel nájmu: prevádzka digitálnej techniky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2./ náhradník na prenájom týchto priestorov: je Marta </w:t>
      </w:r>
      <w:proofErr w:type="spellStart"/>
      <w:r w:rsidRPr="006E30D2">
        <w:t>Lorenčíková</w:t>
      </w:r>
      <w:proofErr w:type="spellEnd"/>
      <w:r w:rsidRPr="006E30D2">
        <w:t>, bytom SNP č. 832/34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lastRenderedPageBreak/>
        <w:t xml:space="preserve">V Spišskej Belej  14. marca 2008  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uznesenie  č.   39/2008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schvaľuje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Edičný zámer na vydanie plnofarebnej  knihy - publikácie o meste ?Spišská Belá vo fotografiách? ( zámer tvorí prílohu tohto uznesenia)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40/2008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a) prerokovalo  </w:t>
      </w:r>
    </w:p>
    <w:p w:rsidR="006E30D2" w:rsidRPr="006E30D2" w:rsidRDefault="006E30D2" w:rsidP="006E30D2">
      <w:r w:rsidRPr="006E30D2">
        <w:t xml:space="preserve">žiadosť  MUDr. Bronislava </w:t>
      </w:r>
      <w:proofErr w:type="spellStart"/>
      <w:r w:rsidRPr="006E30D2">
        <w:t>Čika</w:t>
      </w:r>
      <w:proofErr w:type="spellEnd"/>
      <w:r w:rsidRPr="006E30D2">
        <w:t xml:space="preserve"> a </w:t>
      </w:r>
      <w:proofErr w:type="spellStart"/>
      <w:r w:rsidRPr="006E30D2">
        <w:t>manž</w:t>
      </w:r>
      <w:proofErr w:type="spellEnd"/>
      <w:r w:rsidRPr="006E30D2">
        <w:t xml:space="preserve">. bytom </w:t>
      </w:r>
      <w:proofErr w:type="spellStart"/>
      <w:r w:rsidRPr="006E30D2">
        <w:t>bytom</w:t>
      </w:r>
      <w:proofErr w:type="spellEnd"/>
      <w:r w:rsidRPr="006E30D2">
        <w:t xml:space="preserve"> Považská Bystrica, Moyzesova 868 o prehodnotenie uznesenia </w:t>
      </w:r>
      <w:proofErr w:type="spellStart"/>
      <w:r w:rsidRPr="006E30D2">
        <w:t>MsZ</w:t>
      </w:r>
      <w:proofErr w:type="spellEnd"/>
      <w:r w:rsidRPr="006E30D2">
        <w:t xml:space="preserve"> č. 24/2008 zo dňa 14.2.2008  </w:t>
      </w:r>
    </w:p>
    <w:p w:rsidR="006E30D2" w:rsidRPr="006E30D2" w:rsidRDefault="006E30D2" w:rsidP="006E30D2">
      <w:r w:rsidRPr="006E30D2">
        <w:t xml:space="preserve">b) ruší uznesenie </w:t>
      </w:r>
      <w:proofErr w:type="spellStart"/>
      <w:r w:rsidRPr="006E30D2">
        <w:t>MsZ</w:t>
      </w:r>
      <w:proofErr w:type="spellEnd"/>
      <w:r w:rsidRPr="006E30D2">
        <w:t xml:space="preserve"> č. 24/2008 zo dňa 14.02.2008</w:t>
      </w:r>
    </w:p>
    <w:p w:rsidR="006E30D2" w:rsidRPr="006E30D2" w:rsidRDefault="006E30D2" w:rsidP="006E30D2">
      <w:r w:rsidRPr="006E30D2">
        <w:t>c) schvaľuje</w:t>
      </w:r>
    </w:p>
    <w:p w:rsidR="006E30D2" w:rsidRPr="006E30D2" w:rsidRDefault="006E30D2" w:rsidP="006E30D2">
      <w:r w:rsidRPr="006E30D2">
        <w:t xml:space="preserve">1./ predaj časti pozemku KN ?E? č. E 14615/9 za rodinným domom v Tatranskej Kotline o výmere cca 500 m2 a pozemku vedľa rodinného domu (označené ako KN ?C? 504 , 507 ) o výmere cca 1500 m2, druh pozemku ? ostatná plocha, k. ú. Tatranská Lomnica žiadateľovi MUDr. Bronislavovi </w:t>
      </w:r>
      <w:proofErr w:type="spellStart"/>
      <w:r w:rsidRPr="006E30D2">
        <w:t>Čikovi</w:t>
      </w:r>
      <w:proofErr w:type="spellEnd"/>
      <w:r w:rsidRPr="006E30D2">
        <w:t xml:space="preserve"> a manželke MUDr. Darine </w:t>
      </w:r>
      <w:proofErr w:type="spellStart"/>
      <w:r w:rsidRPr="006E30D2">
        <w:t>Čikovej</w:t>
      </w:r>
      <w:proofErr w:type="spellEnd"/>
      <w:r w:rsidRPr="006E30D2">
        <w:t xml:space="preserve">, bytom Považská Bystrica, Moyzesova 868, za cenu 1600,? SKK/m2, v rámci </w:t>
      </w:r>
      <w:proofErr w:type="spellStart"/>
      <w:r w:rsidRPr="006E30D2">
        <w:t>majetkoprávneho</w:t>
      </w:r>
      <w:proofErr w:type="spellEnd"/>
      <w:r w:rsidRPr="006E30D2">
        <w:t xml:space="preserve"> vysporiadania pozemku pri rodinnom dome v Tatranskej Kotline (presná výmera pozemkov bude určená podľa GP)</w:t>
      </w:r>
    </w:p>
    <w:p w:rsidR="006E30D2" w:rsidRPr="006E30D2" w:rsidRDefault="006E30D2" w:rsidP="006E30D2">
      <w:r w:rsidRPr="006E30D2">
        <w:t xml:space="preserve">2./ vytvorenie jedného stavebného pozemku v Tatranskej Kotline na pozemku  KN ?E? č. 14615/9 o výmere cca 1700 m2, označené ako KN ?C? 501 </w:t>
      </w:r>
      <w:proofErr w:type="spellStart"/>
      <w:r w:rsidRPr="006E30D2">
        <w:t>k.ú</w:t>
      </w:r>
      <w:proofErr w:type="spellEnd"/>
      <w:r w:rsidRPr="006E30D2">
        <w:t>. Tatranská Lomnica  a  verejnú ponuku na predaj tohto stavebného pozemku za minimálnu kúpnu cenu pozemku 2000,? SKK/m2</w:t>
      </w:r>
    </w:p>
    <w:p w:rsidR="006E30D2" w:rsidRPr="006E30D2" w:rsidRDefault="006E30D2" w:rsidP="006E30D2">
      <w:r w:rsidRPr="006E30D2">
        <w:t>3./ verejnú ponuku na predaj stavebného pozemku v Tatranskej Kotline - časť pozemku parcela č. KN ?E? 14615/119 o výmere cca 500 m2 (presná výmera bude určená GP) v </w:t>
      </w:r>
      <w:proofErr w:type="spellStart"/>
      <w:r w:rsidRPr="006E30D2">
        <w:t>k.ú</w:t>
      </w:r>
      <w:proofErr w:type="spellEnd"/>
      <w:r w:rsidRPr="006E30D2">
        <w:t>. Tatranská Lomnica za minimálnu kúpnu cenu pozemku 2000,? SKK/m2.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lastRenderedPageBreak/>
        <w:t> </w:t>
      </w:r>
    </w:p>
    <w:p w:rsidR="006E30D2" w:rsidRPr="006E30D2" w:rsidRDefault="006E30D2" w:rsidP="006E30D2">
      <w:r w:rsidRPr="006E30D2">
        <w:t xml:space="preserve">V Spišskej Belej  14. marca 2008   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 41 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a) nesúhlasí</w:t>
      </w:r>
    </w:p>
    <w:p w:rsidR="006E30D2" w:rsidRPr="006E30D2" w:rsidRDefault="006E30D2" w:rsidP="006E30D2">
      <w:r w:rsidRPr="006E30D2">
        <w:t xml:space="preserve"> so zmenou územného plánu mesta Spišská Belá na pozemku </w:t>
      </w:r>
      <w:proofErr w:type="spellStart"/>
      <w:r w:rsidRPr="006E30D2">
        <w:t>parc</w:t>
      </w:r>
      <w:proofErr w:type="spellEnd"/>
      <w:r w:rsidRPr="006E30D2">
        <w:t>. č. 1856/4 v </w:t>
      </w:r>
      <w:proofErr w:type="spellStart"/>
      <w:r w:rsidRPr="006E30D2">
        <w:t>k.ú</w:t>
      </w:r>
      <w:proofErr w:type="spellEnd"/>
      <w:r w:rsidRPr="006E30D2">
        <w:t>. Spišská Belá na účely bývania a trvá na doterajšom funkčnom využití pozemku</w:t>
      </w:r>
    </w:p>
    <w:p w:rsidR="006E30D2" w:rsidRPr="006E30D2" w:rsidRDefault="006E30D2" w:rsidP="006E30D2">
      <w:r w:rsidRPr="006E30D2">
        <w:t>b) schvaľuje</w:t>
      </w:r>
    </w:p>
    <w:p w:rsidR="006E30D2" w:rsidRPr="006E30D2" w:rsidRDefault="006E30D2" w:rsidP="006E30D2">
      <w:r w:rsidRPr="006E30D2">
        <w:t xml:space="preserve">návrh na zámenu pozemku </w:t>
      </w:r>
      <w:proofErr w:type="spellStart"/>
      <w:r w:rsidRPr="006E30D2">
        <w:t>parc</w:t>
      </w:r>
      <w:proofErr w:type="spellEnd"/>
      <w:r w:rsidRPr="006E30D2">
        <w:t>. č. KN ?C? 511 o výmere 1123 m2 </w:t>
      </w:r>
      <w:proofErr w:type="spellStart"/>
      <w:r w:rsidRPr="006E30D2">
        <w:t>k.ú</w:t>
      </w:r>
      <w:proofErr w:type="spellEnd"/>
      <w:r w:rsidRPr="006E30D2">
        <w:t>. Tatranská Lomnica v Tatranskej Kotline vo vlastníctve mesta Spišská Belá za časť pozemku  </w:t>
      </w:r>
      <w:proofErr w:type="spellStart"/>
      <w:r w:rsidRPr="006E30D2">
        <w:t>parc</w:t>
      </w:r>
      <w:proofErr w:type="spellEnd"/>
      <w:r w:rsidRPr="006E30D2">
        <w:t>. č. 1856/4 o výmere cca 2650 m2 v </w:t>
      </w:r>
      <w:proofErr w:type="spellStart"/>
      <w:r w:rsidRPr="006E30D2">
        <w:t>k.ú</w:t>
      </w:r>
      <w:proofErr w:type="spellEnd"/>
      <w:r w:rsidRPr="006E30D2">
        <w:t xml:space="preserve">. Spišská Belá (areál kolkárne) vo vlastníctve Peter </w:t>
      </w:r>
      <w:proofErr w:type="spellStart"/>
      <w:r w:rsidRPr="006E30D2">
        <w:t>Krišanda</w:t>
      </w:r>
      <w:proofErr w:type="spellEnd"/>
      <w:r w:rsidRPr="006E30D2">
        <w:t>, Tatranská Kotlina č. 24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 42 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proofErr w:type="spellStart"/>
      <w:r w:rsidRPr="006E30D2">
        <w:t>odročuje</w:t>
      </w:r>
      <w:proofErr w:type="spellEnd"/>
      <w:r w:rsidRPr="006E30D2">
        <w:t> 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správu o činnosti hlavného kontrolóra mesta Spišská Belá  za 2. polrok 2007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 43 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lastRenderedPageBreak/>
        <w:t> </w:t>
      </w:r>
    </w:p>
    <w:p w:rsidR="006E30D2" w:rsidRPr="006E30D2" w:rsidRDefault="006E30D2" w:rsidP="006E30D2">
      <w:r w:rsidRPr="006E30D2">
        <w:t>schvaľuje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vytvorenie dočasného pracovného miesta ? pomocná administratívna sila na Mestskom úrade Spišská Belá cez Národný projekt Národného úradu práce na zamestnanie znevýhodneného uchádzača o zamestnanie.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 44 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berie na vedomie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informáciu o príprave vzdelávacieho projektu pre zamestnancov mesta Spišská Belá cez národný projekt Národného úradu práce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45/2008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schvaľuje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návrh na vypracovanie koncepcie rozvoja mesta Spišská Belá v oblasti tepelnej energetiky (koncepcia tvorí prílohu tohto uznesenia).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lastRenderedPageBreak/>
        <w:t xml:space="preserve">V Spišskej Belej  14. marca 2008         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 46/2008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schvaľuje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výpožičku časti drobných vodných tokov v Spišskej Belej (Beliansky potok ? horný a dolný úsek) a v mestskej časti Strážky (potok Čierna voda), na ktorých sa plánuje regulácia týchto vodných tokov so Slovenským vodohospodárskym podnikom </w:t>
      </w:r>
      <w:proofErr w:type="spellStart"/>
      <w:r w:rsidRPr="006E30D2">
        <w:t>š.p</w:t>
      </w:r>
      <w:proofErr w:type="spellEnd"/>
      <w:r w:rsidRPr="006E30D2">
        <w:t>. závod Povodie Dunajca a Popradu, za podmienok určených zákonom o vodách.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 47 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prerokovalo a berie na vedomie  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žiadosť Jána </w:t>
      </w:r>
      <w:proofErr w:type="spellStart"/>
      <w:r w:rsidRPr="006E30D2">
        <w:t>Ziburu</w:t>
      </w:r>
      <w:proofErr w:type="spellEnd"/>
      <w:r w:rsidRPr="006E30D2">
        <w:t>  - Kovovýroba so sídlom v Spišskej Belej na ulici 1. mája č. 38 ohľadne predĺženia prevádzkovej doby tejto prevádzky .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 Spišskej Belej  14. marca 2008                JUDr. Štefan </w:t>
      </w:r>
      <w:proofErr w:type="spellStart"/>
      <w:r w:rsidRPr="006E30D2">
        <w:t>Bieľak</w:t>
      </w:r>
      <w:proofErr w:type="spellEnd"/>
      <w:r w:rsidRPr="006E30D2">
        <w:t>      </w:t>
      </w:r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48/2008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súhlasí</w:t>
      </w:r>
    </w:p>
    <w:p w:rsidR="006E30D2" w:rsidRPr="006E30D2" w:rsidRDefault="006E30D2" w:rsidP="006E30D2">
      <w:r w:rsidRPr="006E30D2">
        <w:lastRenderedPageBreak/>
        <w:t xml:space="preserve">a) s prenájmom garáže pri Centre voľného času na ulici Zimnej č. 47 v Spišskej Belej  Bronislavovi </w:t>
      </w:r>
      <w:proofErr w:type="spellStart"/>
      <w:r w:rsidRPr="006E30D2">
        <w:t>Šperkovi</w:t>
      </w:r>
      <w:proofErr w:type="spellEnd"/>
      <w:r w:rsidRPr="006E30D2">
        <w:t>, trvale bytom Spišská Belá, ulica Mierová 6,  na dobu do 31.12.2008  za nájomné vo výške určenej VZN č. 6/2003</w:t>
      </w:r>
    </w:p>
    <w:p w:rsidR="006E30D2" w:rsidRPr="006E30D2" w:rsidRDefault="006E30D2" w:rsidP="006E30D2">
      <w:r w:rsidRPr="006E30D2">
        <w:t>b) s prenájmom garáže pri Centre voľného času na ulici Zimnej č. 47 v Spišskej Belej  Denise Richterovej, trvale bytom Spišská Belá, ulica Zimnej č. 48, na dobu do  31.12.2008  za nájomné vo výške určenej VZN č. 6/2003.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V Spišskej Belej  14. marca 2008        JUDr. Štefan 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 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49  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berie na vedomie</w:t>
      </w:r>
    </w:p>
    <w:p w:rsidR="006E30D2" w:rsidRPr="006E30D2" w:rsidRDefault="006E30D2" w:rsidP="006E30D2">
      <w:r w:rsidRPr="006E30D2">
        <w:t>informáciu primátora mesta o prebiehajúcich a pripravovaných stavebných akciách v našom meste</w:t>
      </w:r>
    </w:p>
    <w:p w:rsidR="006E30D2" w:rsidRPr="006E30D2" w:rsidRDefault="006E30D2" w:rsidP="006E30D2">
      <w:r w:rsidRPr="006E30D2">
        <w:t>-          rekonštrukcia WC na prízemí budovy mestského úradu</w:t>
      </w:r>
    </w:p>
    <w:p w:rsidR="006E30D2" w:rsidRPr="006E30D2" w:rsidRDefault="006E30D2" w:rsidP="006E30D2">
      <w:r w:rsidRPr="006E30D2">
        <w:t>-          zriadenie verejných WC pri obchodnom dome</w:t>
      </w:r>
    </w:p>
    <w:p w:rsidR="006E30D2" w:rsidRPr="006E30D2" w:rsidRDefault="006E30D2" w:rsidP="006E30D2">
      <w:r w:rsidRPr="006E30D2">
        <w:t>-          úprava parku vedľa kina a nový vstup  do informačného centra so zriadením novinového stánku (trafiky) pod schodmi</w:t>
      </w:r>
    </w:p>
    <w:p w:rsidR="006E30D2" w:rsidRPr="006E30D2" w:rsidRDefault="006E30D2" w:rsidP="006E30D2">
      <w:r w:rsidRPr="006E30D2">
        <w:t>-          príprava zateplenia budovy Materskej školy na Mierovej ulici</w:t>
      </w:r>
    </w:p>
    <w:p w:rsidR="006E30D2" w:rsidRPr="006E30D2" w:rsidRDefault="006E30D2" w:rsidP="006E30D2">
      <w:r w:rsidRPr="006E30D2">
        <w:t>-          príprava rekonštrukcie elektroinštalácie v budove mestského úradu</w:t>
      </w:r>
    </w:p>
    <w:p w:rsidR="006E30D2" w:rsidRPr="006E30D2" w:rsidRDefault="006E30D2" w:rsidP="006E30D2">
      <w:r w:rsidRPr="006E30D2">
        <w:t>-          výstavba nového futbalového štadióna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50/2008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berie na vedomie</w:t>
      </w:r>
    </w:p>
    <w:p w:rsidR="006E30D2" w:rsidRPr="006E30D2" w:rsidRDefault="006E30D2" w:rsidP="006E30D2">
      <w:r w:rsidRPr="006E30D2">
        <w:t>informáciu primátora mesta o vyhlásených voľbách do rád škôl v Spišskej Belej.</w:t>
      </w:r>
    </w:p>
    <w:p w:rsidR="006E30D2" w:rsidRPr="006E30D2" w:rsidRDefault="006E30D2" w:rsidP="006E30D2">
      <w:r w:rsidRPr="006E30D2">
        <w:lastRenderedPageBreak/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51/2008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schvaľuje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doplnenie Plánu investičných akcií mesta Spišská Belá na rok 2008 o ?</w:t>
      </w:r>
      <w:proofErr w:type="spellStart"/>
      <w:r w:rsidRPr="006E30D2">
        <w:t>Asfaltáciu</w:t>
      </w:r>
      <w:proofErr w:type="spellEnd"/>
      <w:r w:rsidRPr="006E30D2">
        <w:t xml:space="preserve"> cesty za Slnečnou ulicou smerom k záhradkám na </w:t>
      </w:r>
      <w:proofErr w:type="spellStart"/>
      <w:r w:rsidRPr="006E30D2">
        <w:t>Mileroch</w:t>
      </w:r>
      <w:proofErr w:type="spellEnd"/>
      <w:r w:rsidRPr="006E30D2">
        <w:t>  (od domu č. 60).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 52/2008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berie na vedomie  </w:t>
      </w:r>
    </w:p>
    <w:p w:rsidR="006E30D2" w:rsidRPr="006E30D2" w:rsidRDefault="006E30D2" w:rsidP="006E30D2">
      <w:r w:rsidRPr="006E30D2">
        <w:t>prípravu na vypracovanie Koncepcie rozvoja športu mesta Spišská Belá na roky 2008 - 2015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uznesenie  č.   53 /2008</w:t>
      </w:r>
    </w:p>
    <w:p w:rsidR="006E30D2" w:rsidRPr="006E30D2" w:rsidRDefault="006E30D2" w:rsidP="006E30D2">
      <w:r w:rsidRPr="006E30D2">
        <w:t>Mestské zastupiteľstvo v Spišskej Belej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schvaľuje</w:t>
      </w:r>
    </w:p>
    <w:p w:rsidR="006E30D2" w:rsidRPr="006E30D2" w:rsidRDefault="006E30D2" w:rsidP="006E30D2">
      <w:r w:rsidRPr="006E30D2">
        <w:lastRenderedPageBreak/>
        <w:t> </w:t>
      </w:r>
    </w:p>
    <w:p w:rsidR="006E30D2" w:rsidRPr="006E30D2" w:rsidRDefault="006E30D2" w:rsidP="006E30D2">
      <w:r w:rsidRPr="006E30D2">
        <w:t>zámer na spracovanie projektu na  Rekonštrukciu hasičskej zbrojnice v Spišskej Belej zo štrukturálnych  fondov EÚ.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V Spišskej Belej  14. marca 2008                   JUDr. Štefan </w:t>
      </w:r>
      <w:proofErr w:type="spellStart"/>
      <w:r w:rsidRPr="006E30D2">
        <w:t>Bieľak</w:t>
      </w:r>
      <w:proofErr w:type="spellEnd"/>
    </w:p>
    <w:p w:rsidR="006E30D2" w:rsidRPr="006E30D2" w:rsidRDefault="006E30D2" w:rsidP="006E30D2">
      <w:r w:rsidRPr="006E30D2">
        <w:t>                                                                                   primátor mesta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> </w:t>
      </w:r>
    </w:p>
    <w:p w:rsidR="006E30D2" w:rsidRPr="006E30D2" w:rsidRDefault="006E30D2" w:rsidP="006E30D2">
      <w:r w:rsidRPr="006E30D2">
        <w:t xml:space="preserve">Zapísala: Jana </w:t>
      </w:r>
      <w:proofErr w:type="spellStart"/>
      <w:r w:rsidRPr="006E30D2">
        <w:t>Neupauerová</w:t>
      </w:r>
      <w:proofErr w:type="spellEnd"/>
    </w:p>
    <w:p w:rsidR="00C3017E" w:rsidRPr="006E30D2" w:rsidRDefault="00C3017E" w:rsidP="006E30D2"/>
    <w:sectPr w:rsidR="00C3017E" w:rsidRPr="006E3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D2"/>
    <w:rsid w:val="006E30D2"/>
    <w:rsid w:val="00C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08F7-A4CB-429E-BA2B-F27F0FF5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E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2051</Words>
  <Characters>11692</Characters>
  <Application>Microsoft Office Word</Application>
  <DocSecurity>0</DocSecurity>
  <Lines>97</Lines>
  <Paragraphs>27</Paragraphs>
  <ScaleCrop>false</ScaleCrop>
  <Company/>
  <LinksUpToDate>false</LinksUpToDate>
  <CharactersWithSpaces>13716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2016-05-04T06:49:00Z</dcterms:created>
  <dcterms:modified xsi:type="dcterms:W3CDTF">2016-05-04T06:50:00Z</dcterms:modified>
</cp:coreProperties>
</file>